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F1" w:rsidRPr="00AD29F1" w:rsidRDefault="008024B5" w:rsidP="00AD29F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21B1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A92D23" wp14:editId="73355993">
            <wp:simplePos x="285750" y="30099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CA" w:rsidRPr="00A21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Budget Update</w:t>
      </w:r>
      <w:r w:rsidR="007C7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as of 11/3/17 $17,033.14</w:t>
      </w:r>
      <w:r w:rsidR="001B1E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(Charleston Wrap invoice due $7,168.40)</w:t>
      </w:r>
    </w:p>
    <w:p w:rsidR="00AD29F1" w:rsidRDefault="00AD29F1" w:rsidP="00AD29F1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2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(Charleston Wrap arrives on Nov. 17</w:t>
      </w:r>
      <w:r w:rsidRPr="00AD29F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AD2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. Will hand out on Nov. 20</w:t>
      </w:r>
      <w:r w:rsidRPr="00AD29F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AD2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left overs will be moved up front and Sheila will call and hand out. )</w:t>
      </w:r>
    </w:p>
    <w:p w:rsidR="00AD29F1" w:rsidRPr="00AD29F1" w:rsidRDefault="00AD29F1" w:rsidP="00AD29F1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9F1" w:rsidRPr="00AD29F1" w:rsidRDefault="00CD1A71" w:rsidP="008971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CC0066"/>
          <w:sz w:val="24"/>
          <w:szCs w:val="24"/>
        </w:rPr>
      </w:pPr>
      <w:r w:rsidRPr="00897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November 9</w:t>
      </w:r>
      <w:r w:rsidR="00BE1DC3" w:rsidRPr="00897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th-17th Fall Book Fair</w:t>
      </w:r>
      <w:r w:rsidR="00897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online shopping </w:t>
      </w:r>
    </w:p>
    <w:p w:rsidR="00AD29F1" w:rsidRPr="00AD29F1" w:rsidRDefault="00AD29F1" w:rsidP="00AD29F1">
      <w:pPr>
        <w:pStyle w:val="ListParagraph"/>
        <w:spacing w:after="0" w:line="480" w:lineRule="auto"/>
        <w:rPr>
          <w:rFonts w:ascii="Times New Roman" w:hAnsi="Times New Roman" w:cs="Times New Roman"/>
          <w:color w:val="CC0066"/>
          <w:sz w:val="24"/>
          <w:szCs w:val="24"/>
        </w:rPr>
      </w:pP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(Amber will send out a new sign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 genius. Jenn will volunteer </w:t>
      </w: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book fair on Friday Nov. 10</w:t>
      </w: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E1DC3" w:rsidRPr="008971A8" w:rsidRDefault="00B1557B" w:rsidP="00AD29F1">
      <w:pPr>
        <w:pStyle w:val="ListParagraph"/>
        <w:spacing w:after="0" w:line="480" w:lineRule="auto"/>
        <w:rPr>
          <w:rFonts w:ascii="Times New Roman" w:hAnsi="Times New Roman" w:cs="Times New Roman"/>
          <w:color w:val="CC0066"/>
          <w:sz w:val="24"/>
          <w:szCs w:val="24"/>
        </w:rPr>
      </w:pPr>
      <w:hyperlink r:id="rId8" w:history="1">
        <w:r w:rsidR="00A21B1B" w:rsidRPr="008971A8">
          <w:rPr>
            <w:rStyle w:val="Hyperlink"/>
            <w:rFonts w:ascii="Times New Roman" w:hAnsi="Times New Roman" w:cs="Times New Roman"/>
            <w:szCs w:val="24"/>
          </w:rPr>
          <w:t>https://bookfairs.scholastic.com/bookfairs/cptoolkit/homepage.do?method=homepage&amp;url=wildcatwillie</w:t>
        </w:r>
      </w:hyperlink>
    </w:p>
    <w:p w:rsidR="00CD1A71" w:rsidRPr="00A21B1B" w:rsidRDefault="00CD1A71" w:rsidP="00A21B1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Tuesday, Nov. 14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Book Fair Night 5:30-7:00</w:t>
      </w:r>
    </w:p>
    <w:p w:rsidR="00CD1A71" w:rsidRDefault="00CD1A71" w:rsidP="00A21B1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Wednesday, Nov. 15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Grandparent’s Breakfast 7:15-8:00</w:t>
      </w:r>
    </w:p>
    <w:p w:rsidR="00AD29F1" w:rsidRPr="00AD29F1" w:rsidRDefault="00AD29F1" w:rsidP="00AD29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$150 in gravy, Jenn will pick up. Alex will pick up juice and Publix day olds,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need to look for coffee urns)</w:t>
      </w: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1A71" w:rsidRPr="00A21B1B" w:rsidRDefault="00CD1A71" w:rsidP="00A21B1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Thursday, Nov. 16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Thanksgiving Feast for PreK, K, 2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nd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and 4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</w:p>
    <w:p w:rsidR="00C47A1C" w:rsidRPr="00A21B1B" w:rsidRDefault="008971A8" w:rsidP="00A21B1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Dress Up Days</w:t>
      </w:r>
    </w:p>
    <w:p w:rsidR="00C47A1C" w:rsidRPr="00A21B1B" w:rsidRDefault="00C47A1C" w:rsidP="00A21B1B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Thursday, Nov. </w:t>
      </w:r>
      <w:r w:rsidR="003245ED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9th “</w:t>
      </w:r>
      <w:r w:rsidR="00DC2E03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</w:t>
      </w:r>
      <w:r w:rsidR="003245ED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ick off the book fair” (cowboy boots)</w:t>
      </w:r>
    </w:p>
    <w:p w:rsidR="00C47A1C" w:rsidRPr="00A21B1B" w:rsidRDefault="00C47A1C" w:rsidP="00A21B1B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Friday, Nov. </w:t>
      </w:r>
      <w:r w:rsidR="00653AB4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653AB4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th </w:t>
      </w:r>
      <w:r w:rsidR="00653AB4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“Flannel Friday”</w:t>
      </w:r>
    </w:p>
    <w:p w:rsidR="00C47A1C" w:rsidRPr="00A21B1B" w:rsidRDefault="00C47A1C" w:rsidP="00A21B1B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Monday, Nov. </w:t>
      </w:r>
      <w:r w:rsidR="00DC2E03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13th “Mustache Monday” (wear your best mustache)</w:t>
      </w:r>
    </w:p>
    <w:p w:rsidR="00C47A1C" w:rsidRPr="00A21B1B" w:rsidRDefault="00C47A1C" w:rsidP="00A21B1B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Tuesday, Nov. 1</w:t>
      </w:r>
      <w:r w:rsidR="00DC2E03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4th </w:t>
      </w:r>
      <w:r w:rsidR="002E7059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“Hats off to reading” (cowboy hats)</w:t>
      </w:r>
    </w:p>
    <w:p w:rsidR="00C47A1C" w:rsidRPr="00A21B1B" w:rsidRDefault="00C47A1C" w:rsidP="00A21B1B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Wednesday, Nov. 1</w:t>
      </w:r>
      <w:r w:rsidR="002E7059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5th “</w:t>
      </w:r>
      <w:r w:rsidR="00DC2E03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Wild West</w:t>
      </w:r>
      <w:r w:rsidR="002E7059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Wednesday” (dress in your western wear)</w:t>
      </w:r>
    </w:p>
    <w:p w:rsidR="00C47A1C" w:rsidRPr="00A21B1B" w:rsidRDefault="00C47A1C" w:rsidP="00A21B1B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Thursday, Nov. </w:t>
      </w:r>
      <w:r w:rsidR="002E7059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16th “Run in and Shop” (cowboy boots)</w:t>
      </w:r>
    </w:p>
    <w:p w:rsidR="00C47A1C" w:rsidRPr="00A21B1B" w:rsidRDefault="00C47A1C" w:rsidP="00A21B1B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Friday, Nov. </w:t>
      </w:r>
      <w:r w:rsidR="002E7059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17th “Flannel Friday”</w:t>
      </w:r>
    </w:p>
    <w:p w:rsidR="000B20EE" w:rsidRDefault="002E7059" w:rsidP="00A21B1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Thursday, </w:t>
      </w:r>
      <w:r w:rsidR="00BE1DC3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November 30th Panera Bread Spirit Night 4-8pm </w:t>
      </w:r>
      <w:r w:rsidR="000B20EE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(confirmed)</w:t>
      </w:r>
    </w:p>
    <w:p w:rsidR="00AD29F1" w:rsidRPr="00AD29F1" w:rsidRDefault="00AD29F1" w:rsidP="00AD29F1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(discussed maybe being there to hand out flyers, Linda will follow up with Panera about flyer)</w:t>
      </w:r>
    </w:p>
    <w:p w:rsidR="000B20EE" w:rsidRPr="00A21B1B" w:rsidRDefault="00BE1DC3" w:rsidP="00A21B1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20-30 Flyers: 10% of </w:t>
      </w:r>
      <w:r w:rsidR="000B20EE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net sales from redeemed flyers</w:t>
      </w:r>
    </w:p>
    <w:p w:rsidR="000B20EE" w:rsidRPr="00A21B1B" w:rsidRDefault="00BE1DC3" w:rsidP="00A21B1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31-49 flyers: 15% of </w:t>
      </w:r>
      <w:r w:rsidR="000B20EE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net sales from redeemed flyers</w:t>
      </w:r>
    </w:p>
    <w:p w:rsidR="00BE1DC3" w:rsidRPr="00A21B1B" w:rsidRDefault="00BE1DC3" w:rsidP="00A21B1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50+ Flyers: 20% of</w:t>
      </w:r>
      <w:r w:rsidR="000B20EE"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net sales from redeemed flyers</w:t>
      </w:r>
    </w:p>
    <w:p w:rsidR="00CD1A71" w:rsidRDefault="00CD1A71" w:rsidP="00A21B1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A21B1B">
        <w:rPr>
          <w:rFonts w:ascii="Times New Roman" w:hAnsi="Times New Roman" w:cs="Times New Roman"/>
          <w:b/>
          <w:color w:val="000000" w:themeColor="text1"/>
        </w:rPr>
        <w:t>December 11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A21B1B">
        <w:rPr>
          <w:rFonts w:ascii="Times New Roman" w:hAnsi="Times New Roman" w:cs="Times New Roman"/>
          <w:b/>
          <w:color w:val="000000" w:themeColor="text1"/>
        </w:rPr>
        <w:t>-15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A21B1B">
        <w:rPr>
          <w:rFonts w:ascii="Times New Roman" w:hAnsi="Times New Roman" w:cs="Times New Roman"/>
          <w:b/>
          <w:color w:val="000000" w:themeColor="text1"/>
        </w:rPr>
        <w:t xml:space="preserve"> Holiday Shop</w:t>
      </w:r>
      <w:r w:rsidR="00A21B1B">
        <w:rPr>
          <w:rFonts w:ascii="Times New Roman" w:hAnsi="Times New Roman" w:cs="Times New Roman"/>
          <w:b/>
          <w:color w:val="000000" w:themeColor="text1"/>
        </w:rPr>
        <w:t xml:space="preserve"> 8:00-4:00</w:t>
      </w:r>
    </w:p>
    <w:p w:rsidR="00AD29F1" w:rsidRPr="00AD29F1" w:rsidRDefault="00AD29F1" w:rsidP="00AD29F1">
      <w:pPr>
        <w:pStyle w:val="Default"/>
        <w:ind w:left="720"/>
        <w:rPr>
          <w:rFonts w:ascii="Times New Roman" w:hAnsi="Times New Roman" w:cs="Times New Roman"/>
          <w:color w:val="000000" w:themeColor="text1"/>
        </w:rPr>
      </w:pPr>
      <w:r w:rsidRPr="00AD29F1">
        <w:rPr>
          <w:rFonts w:ascii="Times New Roman" w:hAnsi="Times New Roman" w:cs="Times New Roman"/>
          <w:color w:val="000000" w:themeColor="text1"/>
        </w:rPr>
        <w:t>(Everything is $2, email will go out to team leaders to ask grade levels when a time would be to send students to the store)</w:t>
      </w:r>
    </w:p>
    <w:p w:rsidR="00A21B1B" w:rsidRDefault="00A21B1B" w:rsidP="00A21B1B">
      <w:pPr>
        <w:pStyle w:val="Defaul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Thursday, Dec. 14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</w:rPr>
        <w:t xml:space="preserve"> Holiday Feast during lunch for 1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</w:rPr>
        <w:t>, 3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  <w:r>
        <w:rPr>
          <w:rFonts w:ascii="Times New Roman" w:hAnsi="Times New Roman" w:cs="Times New Roman"/>
          <w:b/>
          <w:color w:val="000000" w:themeColor="text1"/>
        </w:rPr>
        <w:t>, and 5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A21B1B" w:rsidRPr="00A21B1B" w:rsidRDefault="00A21B1B" w:rsidP="00A21B1B">
      <w:pPr>
        <w:pStyle w:val="Defaul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Thursday, Dec. 14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21B1B">
        <w:rPr>
          <w:rFonts w:ascii="Times New Roman" w:hAnsi="Times New Roman" w:cs="Times New Roman"/>
          <w:b/>
          <w:color w:val="000000" w:themeColor="text1"/>
        </w:rPr>
        <w:t xml:space="preserve">Winter Concert 6:00-7:00 </w:t>
      </w:r>
    </w:p>
    <w:p w:rsidR="00CD1A71" w:rsidRPr="00AD29F1" w:rsidRDefault="00CD1A71" w:rsidP="00A21B1B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January 8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-16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1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Box Top Collection Competition (submit box tops by March 1st)</w:t>
      </w:r>
    </w:p>
    <w:p w:rsidR="00AD29F1" w:rsidRPr="00AD29F1" w:rsidRDefault="00AD29F1" w:rsidP="00AD29F1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(Roughly $1,386.60 from last box top,   5</w:t>
      </w: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D2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 will take over Jan.-March collection)</w:t>
      </w:r>
    </w:p>
    <w:p w:rsidR="00CD1A71" w:rsidRPr="00A21B1B" w:rsidRDefault="00CD1A71" w:rsidP="00A21B1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A21B1B">
        <w:rPr>
          <w:rFonts w:ascii="Times New Roman" w:hAnsi="Times New Roman" w:cs="Times New Roman"/>
          <w:b/>
          <w:color w:val="000000" w:themeColor="text1"/>
        </w:rPr>
        <w:t>January 19</w:t>
      </w:r>
      <w:r w:rsidRPr="00A21B1B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A21B1B">
        <w:rPr>
          <w:rFonts w:ascii="Times New Roman" w:hAnsi="Times New Roman" w:cs="Times New Roman"/>
          <w:b/>
          <w:color w:val="000000" w:themeColor="text1"/>
        </w:rPr>
        <w:t xml:space="preserve"> Movie Night</w:t>
      </w:r>
    </w:p>
    <w:p w:rsidR="00CD1A71" w:rsidRPr="00A21B1B" w:rsidRDefault="00CD1A71" w:rsidP="00A21B1B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January 31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Pr="00A21B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Tijuana Flats Spirit Night 5-8pm (confirmed contact again as date approaches)</w:t>
      </w:r>
    </w:p>
    <w:p w:rsidR="006F188D" w:rsidRPr="00A21B1B" w:rsidRDefault="003B17CA" w:rsidP="00A21B1B">
      <w:pPr>
        <w:pStyle w:val="Defaul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A21B1B">
        <w:rPr>
          <w:rFonts w:ascii="Times New Roman" w:hAnsi="Times New Roman" w:cs="Times New Roman"/>
          <w:b/>
          <w:color w:val="000000" w:themeColor="text1"/>
        </w:rPr>
        <w:t>Open Floor/ Questions/ Comments</w:t>
      </w:r>
    </w:p>
    <w:sectPr w:rsidR="006F188D" w:rsidRPr="00A21B1B" w:rsidSect="003B17CA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7B" w:rsidRDefault="00B1557B" w:rsidP="003B17CA">
      <w:pPr>
        <w:spacing w:after="0" w:line="240" w:lineRule="auto"/>
      </w:pPr>
      <w:r>
        <w:separator/>
      </w:r>
    </w:p>
  </w:endnote>
  <w:endnote w:type="continuationSeparator" w:id="0">
    <w:p w:rsidR="00B1557B" w:rsidRDefault="00B1557B" w:rsidP="003B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B" w:rsidRPr="00D8458B" w:rsidRDefault="008F6F2B" w:rsidP="008F6F2B">
    <w:pPr>
      <w:pStyle w:val="Default"/>
      <w:ind w:left="720" w:hanging="720"/>
      <w:jc w:val="center"/>
      <w:rPr>
        <w:rFonts w:ascii="Times New Roman" w:hAnsi="Times New Roman" w:cs="Times New Roman"/>
        <w:b/>
        <w:color w:val="000000" w:themeColor="text1"/>
      </w:rPr>
    </w:pPr>
    <w:r w:rsidRPr="00D8458B">
      <w:rPr>
        <w:rFonts w:ascii="Times New Roman" w:hAnsi="Times New Roman" w:cs="Times New Roman"/>
        <w:b/>
        <w:color w:val="000000" w:themeColor="text1"/>
      </w:rPr>
      <w:t xml:space="preserve">Next Meeting </w:t>
    </w:r>
    <w:r w:rsidR="008971A8">
      <w:rPr>
        <w:rFonts w:ascii="Times New Roman" w:hAnsi="Times New Roman" w:cs="Times New Roman"/>
        <w:b/>
        <w:color w:val="000000" w:themeColor="text1"/>
      </w:rPr>
      <w:t>January 9</w:t>
    </w:r>
    <w:r w:rsidR="001E7D65" w:rsidRPr="001E7D65">
      <w:rPr>
        <w:rFonts w:ascii="Times New Roman" w:hAnsi="Times New Roman" w:cs="Times New Roman"/>
        <w:b/>
        <w:color w:val="000000" w:themeColor="text1"/>
        <w:vertAlign w:val="superscript"/>
      </w:rPr>
      <w:t>th</w:t>
    </w:r>
    <w:r w:rsidR="001E7D65">
      <w:rPr>
        <w:rFonts w:ascii="Times New Roman" w:hAnsi="Times New Roman" w:cs="Times New Roman"/>
        <w:b/>
        <w:color w:val="000000" w:themeColor="text1"/>
      </w:rPr>
      <w:t xml:space="preserve"> </w:t>
    </w:r>
    <w:r w:rsidRPr="00D8458B">
      <w:rPr>
        <w:rFonts w:ascii="Times New Roman" w:hAnsi="Times New Roman" w:cs="Times New Roman"/>
        <w:b/>
        <w:color w:val="000000" w:themeColor="text1"/>
      </w:rPr>
      <w:t>at 5:30pm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7B" w:rsidRDefault="00B1557B" w:rsidP="003B17CA">
      <w:pPr>
        <w:spacing w:after="0" w:line="240" w:lineRule="auto"/>
      </w:pPr>
      <w:r>
        <w:separator/>
      </w:r>
    </w:p>
  </w:footnote>
  <w:footnote w:type="continuationSeparator" w:id="0">
    <w:p w:rsidR="00B1557B" w:rsidRDefault="00B1557B" w:rsidP="003B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B" w:rsidRPr="00D8458B" w:rsidRDefault="008F6F2B" w:rsidP="008F6F2B">
    <w:pPr>
      <w:spacing w:after="0" w:line="240" w:lineRule="auto"/>
      <w:ind w:left="720" w:hanging="720"/>
      <w:jc w:val="center"/>
      <w:rPr>
        <w:color w:val="000000" w:themeColor="text1"/>
        <w:sz w:val="24"/>
        <w:szCs w:val="24"/>
      </w:rPr>
    </w:pPr>
    <w:r w:rsidRPr="00D8458B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0A91016C" wp14:editId="77F0367E">
          <wp:simplePos x="3016155" y="464024"/>
          <wp:positionH relativeFrom="margin">
            <wp:align>left</wp:align>
          </wp:positionH>
          <wp:positionV relativeFrom="margin">
            <wp:align>center</wp:align>
          </wp:positionV>
          <wp:extent cx="6858000" cy="4187336"/>
          <wp:effectExtent l="0" t="0" r="0" b="3810"/>
          <wp:wrapNone/>
          <wp:docPr id="2" name="Picture 2" descr="C:\Users\e006283\Desktop\OsceolaLogo-Rebran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006283\Desktop\OsceolaLogo-Rebrand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18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58B">
      <w:rPr>
        <w:rFonts w:ascii="Times New Roman" w:hAnsi="Times New Roman" w:cs="Times New Roman"/>
        <w:b/>
        <w:color w:val="000000" w:themeColor="text1"/>
        <w:sz w:val="24"/>
        <w:szCs w:val="24"/>
        <w:u w:val="single"/>
      </w:rPr>
      <w:t>Parent Teacher Organization</w:t>
    </w:r>
  </w:p>
  <w:p w:rsidR="008F6F2B" w:rsidRPr="00D8458B" w:rsidRDefault="00CD1A71" w:rsidP="008F6F2B">
    <w:pPr>
      <w:pStyle w:val="Default"/>
      <w:ind w:left="720" w:hanging="720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 xml:space="preserve">November </w:t>
    </w:r>
    <w:r w:rsidR="00AD29F1">
      <w:rPr>
        <w:rFonts w:ascii="Times New Roman" w:hAnsi="Times New Roman" w:cs="Times New Roman"/>
        <w:color w:val="000000" w:themeColor="text1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74A"/>
    <w:multiLevelType w:val="hybridMultilevel"/>
    <w:tmpl w:val="426A5F18"/>
    <w:lvl w:ilvl="0" w:tplc="939667AA">
      <w:start w:val="1"/>
      <w:numFmt w:val="decimal"/>
      <w:suff w:val="space"/>
      <w:lvlText w:val="%1."/>
      <w:lvlJc w:val="left"/>
      <w:pPr>
        <w:ind w:left="720" w:hanging="720"/>
      </w:pPr>
      <w:rPr>
        <w:rFonts w:ascii="Baskerville Old Face" w:hAnsi="Baskerville Old Face" w:hint="default"/>
        <w:b/>
        <w:color w:val="auto"/>
      </w:rPr>
    </w:lvl>
    <w:lvl w:ilvl="1" w:tplc="C3AE8E3E">
      <w:start w:val="1"/>
      <w:numFmt w:val="lowerLetter"/>
      <w:suff w:val="space"/>
      <w:lvlText w:val="%2."/>
      <w:lvlJc w:val="left"/>
      <w:pPr>
        <w:ind w:left="360" w:firstLine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A"/>
    <w:rsid w:val="000B20EE"/>
    <w:rsid w:val="001B1E9E"/>
    <w:rsid w:val="001E7D65"/>
    <w:rsid w:val="002575BF"/>
    <w:rsid w:val="002B1E76"/>
    <w:rsid w:val="002E7059"/>
    <w:rsid w:val="003245ED"/>
    <w:rsid w:val="00342B8D"/>
    <w:rsid w:val="003B17CA"/>
    <w:rsid w:val="00400224"/>
    <w:rsid w:val="004A4193"/>
    <w:rsid w:val="004C7CE1"/>
    <w:rsid w:val="006231F7"/>
    <w:rsid w:val="0063012B"/>
    <w:rsid w:val="00653AB4"/>
    <w:rsid w:val="00682E51"/>
    <w:rsid w:val="0069578D"/>
    <w:rsid w:val="006F188D"/>
    <w:rsid w:val="00781077"/>
    <w:rsid w:val="007C7DB4"/>
    <w:rsid w:val="008024B5"/>
    <w:rsid w:val="00835245"/>
    <w:rsid w:val="00884F6F"/>
    <w:rsid w:val="008971A8"/>
    <w:rsid w:val="008F6F2B"/>
    <w:rsid w:val="00983895"/>
    <w:rsid w:val="009E2780"/>
    <w:rsid w:val="009E2884"/>
    <w:rsid w:val="00A21B1B"/>
    <w:rsid w:val="00A45E51"/>
    <w:rsid w:val="00A6422D"/>
    <w:rsid w:val="00AD29F1"/>
    <w:rsid w:val="00AD3D34"/>
    <w:rsid w:val="00B1557B"/>
    <w:rsid w:val="00B27E3D"/>
    <w:rsid w:val="00B678EF"/>
    <w:rsid w:val="00BE1DC3"/>
    <w:rsid w:val="00C3605D"/>
    <w:rsid w:val="00C444D9"/>
    <w:rsid w:val="00C45E5D"/>
    <w:rsid w:val="00C464C7"/>
    <w:rsid w:val="00C47A1C"/>
    <w:rsid w:val="00CD1A71"/>
    <w:rsid w:val="00D8458B"/>
    <w:rsid w:val="00DC2E03"/>
    <w:rsid w:val="00E1520E"/>
    <w:rsid w:val="00E36196"/>
    <w:rsid w:val="00F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8E1A-9B37-44D9-B697-F14D159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CA"/>
    <w:pPr>
      <w:ind w:left="720"/>
      <w:contextualSpacing/>
    </w:pPr>
  </w:style>
  <w:style w:type="paragraph" w:customStyle="1" w:styleId="Default">
    <w:name w:val="Default"/>
    <w:rsid w:val="003B17C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CA"/>
  </w:style>
  <w:style w:type="paragraph" w:styleId="Footer">
    <w:name w:val="footer"/>
    <w:basedOn w:val="Normal"/>
    <w:link w:val="FooterChar"/>
    <w:uiPriority w:val="99"/>
    <w:unhideWhenUsed/>
    <w:rsid w:val="003B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CA"/>
  </w:style>
  <w:style w:type="paragraph" w:styleId="BalloonText">
    <w:name w:val="Balloon Text"/>
    <w:basedOn w:val="Normal"/>
    <w:link w:val="BalloonTextChar"/>
    <w:uiPriority w:val="99"/>
    <w:semiHidden/>
    <w:unhideWhenUsed/>
    <w:rsid w:val="0068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1B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4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827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2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9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7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19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2717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6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157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764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657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22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51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1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600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4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88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89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0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60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75462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9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2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83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651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548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032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958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fairs.scholastic.com/bookfairs/cptoolkit/homepage.do?method=homepage&amp;url=wildcatwill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Hunting</dc:creator>
  <cp:keywords/>
  <dc:description/>
  <cp:lastModifiedBy>Sheila Lawshe</cp:lastModifiedBy>
  <cp:revision>2</cp:revision>
  <cp:lastPrinted>2017-11-07T21:07:00Z</cp:lastPrinted>
  <dcterms:created xsi:type="dcterms:W3CDTF">2017-11-08T15:05:00Z</dcterms:created>
  <dcterms:modified xsi:type="dcterms:W3CDTF">2017-11-08T15:05:00Z</dcterms:modified>
</cp:coreProperties>
</file>